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2" w:rsidRDefault="00B92932" w:rsidP="00B92932">
      <w:pPr>
        <w:jc w:val="center"/>
      </w:pPr>
      <w:bookmarkStart w:id="0" w:name="_GoBack"/>
      <w:bookmarkEnd w:id="0"/>
    </w:p>
    <w:p w:rsidR="007632C7" w:rsidRDefault="007632C7" w:rsidP="00B92932">
      <w:pPr>
        <w:jc w:val="center"/>
      </w:pPr>
      <w:r w:rsidRPr="007632C7">
        <w:rPr>
          <w:b/>
        </w:rPr>
        <w:t>ALLEGATO</w:t>
      </w:r>
      <w:r w:rsidR="003C2C5D">
        <w:rPr>
          <w:b/>
        </w:rPr>
        <w:t xml:space="preserve"> al BANDO PER LA SELEZIONE ALUNNI</w:t>
      </w:r>
      <w:r w:rsidR="00B16A29">
        <w:rPr>
          <w:b/>
        </w:rPr>
        <w:t xml:space="preserve"> MOBILITA’ GEMELLAGGIO BUDAPEST</w:t>
      </w: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Default="0089575F" w:rsidP="00A026AD">
      <w:pPr>
        <w:jc w:val="both"/>
      </w:pPr>
      <w:r w:rsidRPr="003F49B4">
        <w:t xml:space="preserve">CLASSE </w:t>
      </w:r>
      <w:r w:rsidR="00A026AD" w:rsidRPr="003A535F">
        <w:t xml:space="preserve">TERZA </w:t>
      </w:r>
      <w:r w:rsidRPr="003A535F">
        <w:t>SEZ.____</w:t>
      </w:r>
      <w:r w:rsidRPr="003F49B4">
        <w:t xml:space="preserve"> </w:t>
      </w:r>
      <w:r w:rsidR="003A535F">
        <w:t>possa partecipare alla mobilità per il Gemellaggio Budapest 2024 dal 24 al 29 novembre 2024</w:t>
      </w:r>
      <w:r w:rsidR="00A026AD">
        <w:t>;</w:t>
      </w:r>
    </w:p>
    <w:p w:rsidR="00B92932" w:rsidRDefault="0089575F" w:rsidP="003F66B6">
      <w:pPr>
        <w:jc w:val="both"/>
      </w:pPr>
      <w:r>
        <w:t xml:space="preserve">A tal proposito dichiara che l’alunno/a ha riportato </w:t>
      </w:r>
      <w:r w:rsidR="00A026AD">
        <w:t>nel I</w:t>
      </w:r>
      <w:r w:rsidR="00ED3B35">
        <w:t xml:space="preserve"> Quadrimestre dell’A.S. </w:t>
      </w:r>
      <w:r w:rsidR="00A026AD">
        <w:t>202</w:t>
      </w:r>
      <w:r w:rsidR="003A535F">
        <w:t>3</w:t>
      </w:r>
      <w:r w:rsidR="00A026AD">
        <w:t>/202</w:t>
      </w:r>
      <w:r w:rsidR="003A535F">
        <w:t>4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una Media dei voti ottenuti in tutte le discipline di 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 Giudizio sintetico attribuito al comportamento: _____________</w:t>
      </w:r>
    </w:p>
    <w:p w:rsidR="0089575F" w:rsidRDefault="003F66B6" w:rsidP="003F66B6">
      <w:pPr>
        <w:pStyle w:val="Paragrafoelenco"/>
        <w:numPr>
          <w:ilvl w:val="0"/>
          <w:numId w:val="1"/>
        </w:numPr>
      </w:pPr>
      <w:r w:rsidRPr="003F66B6">
        <w:t xml:space="preserve">livello </w:t>
      </w:r>
      <w:r>
        <w:t>di conoscenza della lingua</w:t>
      </w:r>
      <w:r w:rsidRPr="003F66B6">
        <w:t xml:space="preserve"> </w:t>
      </w:r>
      <w:r>
        <w:t>(</w:t>
      </w:r>
      <w:r w:rsidRPr="003F66B6">
        <w:t>Quadro Comune Europeo di riferimento per la conos</w:t>
      </w:r>
      <w:r>
        <w:t xml:space="preserve">cenza delle lingue): </w:t>
      </w:r>
      <w:r w:rsidR="0089575F">
        <w:t>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</w:t>
      </w:r>
      <w:r w:rsidR="003A535F">
        <w:t xml:space="preserve"> per tutto il periodo della mobilità</w:t>
      </w:r>
      <w:r>
        <w:t>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B07224" w:rsidP="0091311E">
      <w:pPr>
        <w:pStyle w:val="Paragrafoelenco"/>
        <w:numPr>
          <w:ilvl w:val="0"/>
          <w:numId w:val="3"/>
        </w:numPr>
      </w:pPr>
      <w:r>
        <w:t>Eventuali certificazioni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</w:t>
      </w:r>
      <w:proofErr w:type="spellStart"/>
      <w:proofErr w:type="gramStart"/>
      <w:r w:rsidR="003C2C5D">
        <w:t>s.m.i.</w:t>
      </w:r>
      <w:proofErr w:type="spellEnd"/>
      <w:r>
        <w:t>.</w:t>
      </w:r>
      <w:proofErr w:type="gramEnd"/>
      <w:r>
        <w:t xml:space="preserve"> </w:t>
      </w:r>
    </w:p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232C2F" w:rsidRDefault="0089575F" w:rsidP="0089575F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sectPr w:rsidR="00232C2F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70" w:rsidRDefault="00074170" w:rsidP="00ED3B35">
      <w:pPr>
        <w:spacing w:after="0" w:line="240" w:lineRule="auto"/>
      </w:pPr>
      <w:r>
        <w:separator/>
      </w:r>
    </w:p>
  </w:endnote>
  <w:endnote w:type="continuationSeparator" w:id="0">
    <w:p w:rsidR="00074170" w:rsidRDefault="00074170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70" w:rsidRDefault="00074170" w:rsidP="00ED3B35">
      <w:pPr>
        <w:spacing w:after="0" w:line="240" w:lineRule="auto"/>
      </w:pPr>
      <w:r>
        <w:separator/>
      </w:r>
    </w:p>
  </w:footnote>
  <w:footnote w:type="continuationSeparator" w:id="0">
    <w:p w:rsidR="00074170" w:rsidRDefault="00074170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520"/>
      <w:gridCol w:w="1134"/>
      <w:gridCol w:w="1547"/>
    </w:tblGrid>
    <w:tr w:rsidR="00ED3B35" w:rsidRPr="00ED3B35" w:rsidTr="00DF7742">
      <w:trPr>
        <w:trHeight w:val="375"/>
        <w:jc w:val="center"/>
      </w:trPr>
      <w:tc>
        <w:tcPr>
          <w:tcW w:w="1266" w:type="dxa"/>
          <w:vMerge w:val="restart"/>
          <w:vAlign w:val="center"/>
          <w:hideMark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97A9A98" wp14:editId="4F89972E">
                <wp:extent cx="447675" cy="485775"/>
                <wp:effectExtent l="19050" t="0" r="9525" b="0"/>
                <wp:docPr id="1" name="Immagine 5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Merge w:val="restart"/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it-IT"/>
            </w:rPr>
          </w:pPr>
          <w:proofErr w:type="gramStart"/>
          <w:r w:rsidRPr="00ED3B35">
            <w:rPr>
              <w:rFonts w:ascii="Times New Roman" w:eastAsia="Times New Roman" w:hAnsi="Times New Roman" w:cs="Times New Roman"/>
              <w:b/>
              <w:lang w:eastAsia="it-IT"/>
            </w:rPr>
            <w:t>ISTITUTO  COMPRENSIVO</w:t>
          </w:r>
          <w:proofErr w:type="gramEnd"/>
          <w:r w:rsidRPr="00ED3B35">
            <w:rPr>
              <w:rFonts w:ascii="Times New Roman" w:eastAsia="Times New Roman" w:hAnsi="Times New Roman" w:cs="Times New Roman"/>
              <w:b/>
              <w:lang w:eastAsia="it-IT"/>
            </w:rPr>
            <w:t xml:space="preserve">  STATALE  “MARIO BOSCO”  LANCIANO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  <w:lang w:eastAsia="it-IT"/>
            </w:rPr>
          </w:pP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Marconi, 1 – 66034 Lanciano (CH) Tel. 0872/45284 - Fax 0872/</w:t>
          </w:r>
          <w:proofErr w:type="gramStart"/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728364  C.F.</w:t>
          </w:r>
          <w:proofErr w:type="gramEnd"/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 xml:space="preserve"> 90031370696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e-mail: </w:t>
          </w:r>
          <w:hyperlink r:id="rId3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P</w:t>
          </w:r>
          <w:r w:rsidRPr="00ED3B35">
            <w:rPr>
              <w:rFonts w:ascii="Times New Roman" w:eastAsia="Times New Roman" w:hAnsi="Times New Roman" w:cs="Times New Roman"/>
              <w:bCs/>
              <w:sz w:val="16"/>
              <w:szCs w:val="16"/>
              <w:lang w:eastAsia="it-IT"/>
            </w:rPr>
            <w:t xml:space="preserve">EC: </w:t>
          </w:r>
          <w:hyperlink r:id="rId4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547" w:type="dxa"/>
          <w:vAlign w:val="center"/>
          <w:hideMark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C79A802" wp14:editId="122F4EF0">
                <wp:simplePos x="0" y="0"/>
                <wp:positionH relativeFrom="column">
                  <wp:posOffset>212090</wp:posOffset>
                </wp:positionH>
                <wp:positionV relativeFrom="paragraph">
                  <wp:posOffset>-574040</wp:posOffset>
                </wp:positionV>
                <wp:extent cx="41910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618" y="20839"/>
                    <wp:lineTo x="20618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D3B35" w:rsidRPr="00ED3B35" w:rsidTr="00DF7742">
      <w:trPr>
        <w:trHeight w:val="375"/>
        <w:jc w:val="center"/>
      </w:trPr>
      <w:tc>
        <w:tcPr>
          <w:tcW w:w="1266" w:type="dxa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</w:tc>
      <w:tc>
        <w:tcPr>
          <w:tcW w:w="7654" w:type="dxa"/>
          <w:gridSpan w:val="2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</w:tc>
      <w:tc>
        <w:tcPr>
          <w:tcW w:w="1547" w:type="dxa"/>
          <w:tcBorders>
            <w:bottom w:val="single" w:sz="4" w:space="0" w:color="auto"/>
          </w:tcBorders>
          <w:vAlign w:val="center"/>
        </w:tcPr>
        <w:p w:rsidR="00ED3B35" w:rsidRPr="00ED3B35" w:rsidRDefault="00ED3B35" w:rsidP="00B16A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B16A29" w:rsidP="00B16A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>
            <w:rPr>
              <w:rFonts w:ascii="Calibri" w:eastAsia="Calibri" w:hAnsi="Calibri" w:cs="Times New Roman"/>
              <w:sz w:val="16"/>
              <w:szCs w:val="16"/>
            </w:rPr>
            <w:t>ALL. al bando alunni Gemellaggio Budapest</w:t>
          </w:r>
        </w:p>
      </w:tc>
    </w:tr>
    <w:tr w:rsidR="00ED3B35" w:rsidRPr="00ED3B35" w:rsidTr="00DF7742">
      <w:trPr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BF40A8E" wp14:editId="1C45BA5C">
                <wp:simplePos x="0" y="0"/>
                <wp:positionH relativeFrom="margin">
                  <wp:posOffset>4003675</wp:posOffset>
                </wp:positionH>
                <wp:positionV relativeFrom="margin">
                  <wp:posOffset>52070</wp:posOffset>
                </wp:positionV>
                <wp:extent cx="829310" cy="796925"/>
                <wp:effectExtent l="19050" t="0" r="8890" b="0"/>
                <wp:wrapSquare wrapText="bothSides"/>
                <wp:docPr id="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A0B2DEB" wp14:editId="59ED69AF">
                <wp:extent cx="1171575" cy="495300"/>
                <wp:effectExtent l="0" t="0" r="0" b="0"/>
                <wp:docPr id="9" name="Immagine 9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D3B35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03FC4C33" wp14:editId="0103EA0B">
                <wp:extent cx="2600325" cy="428625"/>
                <wp:effectExtent l="0" t="0" r="9525" b="9525"/>
                <wp:docPr id="10" name="Picture 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205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056" cy="467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SCUOLA ASSOCIATA RETE ASPNET U.N.E.S.C.O.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 xml:space="preserve">ISTITUTO COMPRENSIVO STATALE 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“MARIO BOSCO” LANCIANO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i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i/>
              <w:sz w:val="12"/>
              <w:szCs w:val="12"/>
            </w:rPr>
            <w:t>Sc. Infanzia “Maria Vittoria” -  Sc. Primaria “Eroi Ottobrini” - Sc. Secondaria I° grado “G. Mazzini”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Via Marconi, I – 660III4 Lanciano (CH</w:t>
          </w:r>
          <w:r w:rsidRPr="00ED3B35">
            <w:rPr>
              <w:rFonts w:ascii="Calibri" w:eastAsia="Calibri" w:hAnsi="Calibri" w:cs="Times New Roman"/>
              <w:sz w:val="16"/>
              <w:szCs w:val="16"/>
            </w:rPr>
            <w:t>)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74170"/>
    <w:rsid w:val="000E4A8B"/>
    <w:rsid w:val="000F291D"/>
    <w:rsid w:val="001966C8"/>
    <w:rsid w:val="002A4724"/>
    <w:rsid w:val="00312FDE"/>
    <w:rsid w:val="003A535F"/>
    <w:rsid w:val="003C2C5D"/>
    <w:rsid w:val="003E02E5"/>
    <w:rsid w:val="003F1315"/>
    <w:rsid w:val="003F49B4"/>
    <w:rsid w:val="003F66B6"/>
    <w:rsid w:val="007632C7"/>
    <w:rsid w:val="007708D3"/>
    <w:rsid w:val="008904C9"/>
    <w:rsid w:val="0089575F"/>
    <w:rsid w:val="0091311E"/>
    <w:rsid w:val="009D06BD"/>
    <w:rsid w:val="00A026AD"/>
    <w:rsid w:val="00A50326"/>
    <w:rsid w:val="00B07224"/>
    <w:rsid w:val="00B16A29"/>
    <w:rsid w:val="00B92932"/>
    <w:rsid w:val="00C62C0D"/>
    <w:rsid w:val="00E60080"/>
    <w:rsid w:val="00ED3423"/>
    <w:rsid w:val="00ED3B35"/>
    <w:rsid w:val="00EF1A2B"/>
    <w:rsid w:val="00F6642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gov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chic84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cp:lastPrinted>2022-08-24T10:30:00Z</cp:lastPrinted>
  <dcterms:created xsi:type="dcterms:W3CDTF">2024-09-17T08:02:00Z</dcterms:created>
  <dcterms:modified xsi:type="dcterms:W3CDTF">2024-09-17T08:02:00Z</dcterms:modified>
</cp:coreProperties>
</file>